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D651" w14:textId="77777777" w:rsidR="00494A8B" w:rsidRPr="00494A8B" w:rsidRDefault="00494A8B" w:rsidP="00494A8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94A8B">
        <w:rPr>
          <w:rFonts w:ascii="Times New Roman" w:hAnsi="Times New Roman"/>
          <w:sz w:val="28"/>
          <w:szCs w:val="28"/>
          <w:shd w:val="clear" w:color="auto" w:fill="FFFFFF"/>
        </w:rPr>
        <w:t xml:space="preserve">огопедический проект </w:t>
      </w:r>
    </w:p>
    <w:p w14:paraId="423499E2" w14:textId="3574E05B" w:rsidR="00494A8B" w:rsidRPr="00494A8B" w:rsidRDefault="00494A8B" w:rsidP="00494A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«Дыхательная гимнастика»</w:t>
      </w:r>
    </w:p>
    <w:p w14:paraId="08F9D2C2" w14:textId="77777777" w:rsidR="006E7A58" w:rsidRDefault="006E7A58" w:rsidP="006E7A5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 w:val="0"/>
          <w:sz w:val="28"/>
          <w:szCs w:val="28"/>
          <w:shd w:val="clear" w:color="auto" w:fill="FFFFFF"/>
        </w:rPr>
      </w:pPr>
    </w:p>
    <w:p w14:paraId="4B42457D" w14:textId="02B1FFEA" w:rsidR="006E7A58" w:rsidRDefault="006E7A58" w:rsidP="006E7A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Style w:val="a3"/>
          <w:rFonts w:ascii="Times New Roman" w:hAnsi="Times New Roman"/>
          <w:bCs w:val="0"/>
          <w:sz w:val="28"/>
          <w:szCs w:val="28"/>
          <w:shd w:val="clear" w:color="auto" w:fill="FFFFFF"/>
        </w:rPr>
        <w:t>Вид проекта</w:t>
      </w:r>
      <w:r w:rsidRPr="00494A8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: п</w:t>
      </w: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рактико-ориентированный, краткосрочный, коллективный.</w:t>
      </w:r>
    </w:p>
    <w:p w14:paraId="01B35428" w14:textId="77777777" w:rsidR="006E7A58" w:rsidRPr="00494A8B" w:rsidRDefault="006E7A58" w:rsidP="006E7A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377690A" w14:textId="77777777" w:rsidR="006E7A58" w:rsidRPr="00494A8B" w:rsidRDefault="006E7A58" w:rsidP="006E7A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</w:t>
      </w: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670550EA" w14:textId="77777777" w:rsidR="006E7A58" w:rsidRPr="00494A8B" w:rsidRDefault="006E7A58" w:rsidP="006E7A5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формирование у детей понятия о правильном дыхании; обучение технике диафрагмально-релаксационного дыхания;</w:t>
      </w:r>
    </w:p>
    <w:p w14:paraId="51FE0842" w14:textId="77777777" w:rsidR="006E7A58" w:rsidRPr="00494A8B" w:rsidRDefault="006E7A58" w:rsidP="006E7A5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приобретение детьми навыков дифференциации носового и ротового дыхания, эффективности использования речевого дыхания;</w:t>
      </w:r>
    </w:p>
    <w:p w14:paraId="198FB15B" w14:textId="77777777" w:rsidR="006E7A58" w:rsidRPr="00494A8B" w:rsidRDefault="006E7A58" w:rsidP="006E7A5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формирование силы, плавности и направленности выдыхаемой воздушной струи;</w:t>
      </w:r>
    </w:p>
    <w:p w14:paraId="3893C0AF" w14:textId="77777777" w:rsidR="006E7A58" w:rsidRPr="00494A8B" w:rsidRDefault="006E7A58" w:rsidP="006E7A5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привлечение внимания родителей к совместной работе по развитию правильного речевого дыхания у детей.</w:t>
      </w:r>
    </w:p>
    <w:p w14:paraId="4870B2D6" w14:textId="77777777" w:rsidR="006E7A58" w:rsidRDefault="006E7A58" w:rsidP="006E7A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4D274C1" w14:textId="4E32F024" w:rsidR="00494A8B" w:rsidRPr="006E7A58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4A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проекта:</w:t>
      </w:r>
      <w:r w:rsidR="006E7A58" w:rsidRPr="006E7A58">
        <w:rPr>
          <w:rFonts w:ascii="Times New Roman" w:hAnsi="Times New Roman"/>
          <w:sz w:val="24"/>
          <w:szCs w:val="24"/>
        </w:rPr>
        <w:t xml:space="preserve"> </w:t>
      </w:r>
      <w:r w:rsidR="006E7A58" w:rsidRPr="006E7A58">
        <w:rPr>
          <w:rFonts w:ascii="Times New Roman" w:hAnsi="Times New Roman"/>
          <w:sz w:val="28"/>
          <w:szCs w:val="28"/>
        </w:rPr>
        <w:t>создание у обучающихся более высокой, мотивационной готовности к обучению, заинтересованности детей к логопедическим занятиям</w:t>
      </w:r>
      <w:r w:rsidR="006E7A58" w:rsidRPr="006E7A58">
        <w:rPr>
          <w:rFonts w:ascii="Times New Roman" w:hAnsi="Times New Roman"/>
          <w:sz w:val="28"/>
          <w:szCs w:val="28"/>
        </w:rPr>
        <w:t>; включение родителей в образовательный процесс.</w:t>
      </w:r>
    </w:p>
    <w:p w14:paraId="13CF8572" w14:textId="73E5128D" w:rsid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CA95141" w14:textId="51811EEF" w:rsidR="00494A8B" w:rsidRPr="006E7A58" w:rsidRDefault="00494A8B" w:rsidP="006E7A5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Предполагаемый результат: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7A5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E7A5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спешное развитие коммуникативных и творческих способностей детей, овладение навыками </w:t>
      </w:r>
      <w:r w:rsidR="006E7A58" w:rsidRPr="006E7A58">
        <w:rPr>
          <w:rFonts w:ascii="Times New Roman" w:eastAsia="Times New Roman" w:hAnsi="Times New Roman"/>
          <w:sz w:val="28"/>
          <w:szCs w:val="28"/>
          <w:lang w:eastAsia="ru-RU"/>
        </w:rPr>
        <w:t>правильного дыхания</w:t>
      </w:r>
      <w:r w:rsidRPr="006E7A58">
        <w:rPr>
          <w:rFonts w:ascii="Times New Roman" w:eastAsia="Times New Roman" w:hAnsi="Times New Roman"/>
          <w:sz w:val="28"/>
          <w:szCs w:val="28"/>
          <w:lang w:eastAsia="ru-RU"/>
        </w:rPr>
        <w:t>, повышение педагогической компетенции педагогов и родителей в вопросах освоения грамоты, повышение заинтересованности родителей не только в результатах, но и в самом процессе коррекционно-логопедической работы. </w:t>
      </w:r>
    </w:p>
    <w:p w14:paraId="36059672" w14:textId="5E80EB48" w:rsid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A29ACF1" w14:textId="47182F3C" w:rsidR="00494A8B" w:rsidRPr="006E7A58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6E7A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Практическая значимость проекта: </w:t>
      </w:r>
      <w:r w:rsidRPr="006E7A58">
        <w:rPr>
          <w:rFonts w:ascii="Times New Roman" w:eastAsia="Times New Roman" w:hAnsi="Times New Roman"/>
          <w:sz w:val="28"/>
          <w:szCs w:val="28"/>
          <w:lang w:eastAsia="ru-RU"/>
        </w:rPr>
        <w:t>заключается в том, что предложенная система применения проектного метода в коррекционно-логопедическом процессе может использоваться при речевом развитии детей и без речевых нарушений</w:t>
      </w:r>
      <w:r w:rsidRPr="006E7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6EDE92" w14:textId="77777777" w:rsidR="00494A8B" w:rsidRPr="006E7A58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880E479" w14:textId="4626A0CA" w:rsidR="00494A8B" w:rsidRP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Содержание работы с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обучающимися</w:t>
      </w:r>
      <w:r w:rsidRPr="00494A8B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33C9F363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развитие силы и целенаправленности воздушной струи при коррекции звукопроизношения на логопедических занятиях;</w:t>
      </w:r>
    </w:p>
    <w:p w14:paraId="2E0729C8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игровые упражнения для развития физиологического (</w:t>
      </w:r>
      <w:proofErr w:type="spellStart"/>
      <w:r w:rsidRPr="00494A8B">
        <w:rPr>
          <w:rFonts w:ascii="Times New Roman" w:hAnsi="Times New Roman"/>
          <w:sz w:val="28"/>
          <w:szCs w:val="28"/>
          <w:shd w:val="clear" w:color="auto" w:fill="FFFFFF"/>
        </w:rPr>
        <w:t>нижнедиафрагмального</w:t>
      </w:r>
      <w:proofErr w:type="spellEnd"/>
      <w:r w:rsidRPr="00494A8B">
        <w:rPr>
          <w:rFonts w:ascii="Times New Roman" w:hAnsi="Times New Roman"/>
          <w:sz w:val="28"/>
          <w:szCs w:val="28"/>
          <w:shd w:val="clear" w:color="auto" w:fill="FFFFFF"/>
        </w:rPr>
        <w:t>) и речевого дыхания с использованием мультимедийных презентаций, красочных иллюстраций, специальных пособий;</w:t>
      </w:r>
    </w:p>
    <w:p w14:paraId="63DAB864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изготовление пособий для дыхательной гимнастики.</w:t>
      </w:r>
    </w:p>
    <w:p w14:paraId="59A7B58D" w14:textId="77777777" w:rsid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8E0D341" w14:textId="52F344EA" w:rsidR="00494A8B" w:rsidRP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 работы с семьей:</w:t>
      </w:r>
    </w:p>
    <w:p w14:paraId="44155947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консультации для родителей по темам «Формирование правильного речевого дыхания», «Дыхание и слитность речи», «Дыхательная гимнастика»;</w:t>
      </w:r>
    </w:p>
    <w:p w14:paraId="020ECB85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памятки для родителей «Послушный ветерок», «Будем правильно дышать», «Упражнения для развития дыхания»;</w:t>
      </w:r>
    </w:p>
    <w:p w14:paraId="0CA24ED0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совместное с детьми изготовление пособий для занятий дыхательной гимнастикой.</w:t>
      </w:r>
    </w:p>
    <w:p w14:paraId="40F4CF20" w14:textId="77777777" w:rsid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8AD78F5" w14:textId="11ECB552" w:rsidR="00494A8B" w:rsidRP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 работы с педагогами:</w:t>
      </w:r>
    </w:p>
    <w:p w14:paraId="220619DC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консультация с практикумом «Игры для развития речевого дыхания у детей»;</w:t>
      </w:r>
    </w:p>
    <w:p w14:paraId="5F1AD201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изготовление специальных пособий для проведения дыхательной гимнастики с детьми;</w:t>
      </w:r>
    </w:p>
    <w:p w14:paraId="22F75C56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 xml:space="preserve">- практическое применение результатов детско-родительского творчества. </w:t>
      </w:r>
    </w:p>
    <w:p w14:paraId="3B1535AA" w14:textId="77777777" w:rsid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69E1F45" w14:textId="0ABACB48" w:rsidR="00494A8B" w:rsidRPr="00494A8B" w:rsidRDefault="00494A8B" w:rsidP="00494A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Практический результат проекта</w:t>
      </w: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7B224D3D" w14:textId="77777777" w:rsidR="00494A8B" w:rsidRPr="00494A8B" w:rsidRDefault="00494A8B" w:rsidP="00494A8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A8B">
        <w:rPr>
          <w:rFonts w:ascii="Times New Roman" w:hAnsi="Times New Roman"/>
          <w:sz w:val="28"/>
          <w:szCs w:val="28"/>
          <w:shd w:val="clear" w:color="auto" w:fill="FFFFFF"/>
        </w:rPr>
        <w:t>- оформление выставки «Дыхательная гимнастика»;</w:t>
      </w:r>
    </w:p>
    <w:p w14:paraId="6DFA1FAF" w14:textId="3E8E4A3D" w:rsidR="00494A8B" w:rsidRPr="00494A8B" w:rsidRDefault="00494A8B" w:rsidP="00494A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94A8B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практическое применение продуктов проекта в формировании речевого дыхания.</w:t>
      </w:r>
    </w:p>
    <w:p w14:paraId="0A4AEF90" w14:textId="77777777" w:rsidR="004D5A40" w:rsidRPr="00494A8B" w:rsidRDefault="004D5A40" w:rsidP="00494A8B">
      <w:pPr>
        <w:ind w:firstLine="567"/>
        <w:rPr>
          <w:rFonts w:ascii="Times New Roman" w:hAnsi="Times New Roman"/>
        </w:rPr>
      </w:pPr>
    </w:p>
    <w:sectPr w:rsidR="004D5A40" w:rsidRPr="0049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2"/>
    <w:rsid w:val="00494A8B"/>
    <w:rsid w:val="004D5A40"/>
    <w:rsid w:val="006E7A58"/>
    <w:rsid w:val="00D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2BED"/>
  <w15:chartTrackingRefBased/>
  <w15:docId w15:val="{3AFB1FE4-DA7F-445C-A591-6A9D3BF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erem_anna@outlook.com</dc:creator>
  <cp:keywords/>
  <dc:description/>
  <cp:lastModifiedBy>erem_anna@outlook.com</cp:lastModifiedBy>
  <cp:revision>2</cp:revision>
  <dcterms:created xsi:type="dcterms:W3CDTF">2023-01-06T10:04:00Z</dcterms:created>
  <dcterms:modified xsi:type="dcterms:W3CDTF">2023-01-06T10:21:00Z</dcterms:modified>
</cp:coreProperties>
</file>